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946" w:rsidRPr="002222AC" w:rsidRDefault="00474946" w:rsidP="0047494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222AC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474946" w:rsidRPr="002222AC" w:rsidRDefault="00474946" w:rsidP="0047494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222AC"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474946" w:rsidRPr="002222AC" w:rsidRDefault="00474946" w:rsidP="0047494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222AC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2222AC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2222AC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474946" w:rsidRPr="002222AC" w:rsidRDefault="00474946" w:rsidP="0047494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222AC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474946" w:rsidRPr="002222AC" w:rsidRDefault="00474946" w:rsidP="0047494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74946" w:rsidRPr="002222AC" w:rsidRDefault="00474946" w:rsidP="00474946">
      <w:pPr>
        <w:rPr>
          <w:rFonts w:ascii="Times New Roman" w:hAnsi="Times New Roman" w:cs="Times New Roman"/>
        </w:rPr>
      </w:pPr>
    </w:p>
    <w:p w:rsidR="002222AC" w:rsidRPr="002222AC" w:rsidRDefault="002222AC" w:rsidP="002222AC">
      <w:pPr>
        <w:rPr>
          <w:rFonts w:ascii="Times New Roman" w:hAnsi="Times New Roman" w:cs="Times New Roman"/>
          <w:b/>
          <w:sz w:val="52"/>
          <w:szCs w:val="52"/>
        </w:rPr>
      </w:pPr>
      <w:r w:rsidRPr="002222AC">
        <w:rPr>
          <w:rFonts w:ascii="Times New Roman" w:hAnsi="Times New Roman" w:cs="Times New Roman"/>
          <w:b/>
          <w:sz w:val="52"/>
          <w:szCs w:val="52"/>
        </w:rPr>
        <w:t>Мастер класс для родителей: «Лепка из соленого теста – это увлекательно!»</w:t>
      </w:r>
    </w:p>
    <w:p w:rsidR="00474946" w:rsidRPr="002222AC" w:rsidRDefault="00474946" w:rsidP="00474946">
      <w:pPr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474946" w:rsidRPr="002222AC" w:rsidRDefault="00474946" w:rsidP="00474946">
      <w:pPr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474946" w:rsidRPr="002222AC" w:rsidRDefault="00474946" w:rsidP="00474946">
      <w:pPr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222AC" w:rsidRPr="002222AC" w:rsidRDefault="002222AC" w:rsidP="0047494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22AC" w:rsidRPr="002222AC" w:rsidRDefault="002222AC" w:rsidP="0047494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22AC" w:rsidRPr="002222AC" w:rsidRDefault="002222AC" w:rsidP="0047494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74946" w:rsidRPr="002222AC" w:rsidRDefault="00474946" w:rsidP="0047494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22AC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474946" w:rsidRPr="002222AC" w:rsidRDefault="00474946" w:rsidP="00474946">
      <w:pPr>
        <w:spacing w:line="360" w:lineRule="auto"/>
        <w:ind w:left="360"/>
        <w:jc w:val="right"/>
        <w:rPr>
          <w:rFonts w:ascii="Times New Roman" w:hAnsi="Times New Roman" w:cs="Times New Roman"/>
          <w:sz w:val="32"/>
          <w:szCs w:val="32"/>
        </w:rPr>
      </w:pPr>
      <w:r w:rsidRPr="002222AC">
        <w:rPr>
          <w:rFonts w:ascii="Times New Roman" w:hAnsi="Times New Roman" w:cs="Times New Roman"/>
          <w:sz w:val="32"/>
          <w:szCs w:val="32"/>
        </w:rPr>
        <w:t>Воспитатель: Саитова Людмила Владимировна</w:t>
      </w:r>
    </w:p>
    <w:p w:rsidR="00474946" w:rsidRPr="002222AC" w:rsidRDefault="00474946" w:rsidP="00474946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474946" w:rsidRPr="002222AC" w:rsidRDefault="00474946" w:rsidP="00474946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474946" w:rsidRPr="002222AC" w:rsidRDefault="00474946" w:rsidP="00474946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946" w:rsidRPr="002222AC" w:rsidRDefault="00474946" w:rsidP="00474946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2222AC">
        <w:rPr>
          <w:rFonts w:ascii="Times New Roman" w:hAnsi="Times New Roman" w:cs="Times New Roman"/>
          <w:sz w:val="28"/>
          <w:szCs w:val="28"/>
        </w:rPr>
        <w:t>Королёв, 2019</w:t>
      </w:r>
    </w:p>
    <w:p w:rsidR="00875AC3" w:rsidRPr="00474946" w:rsidRDefault="0074263A">
      <w:pPr>
        <w:rPr>
          <w:rFonts w:ascii="Times New Roman" w:hAnsi="Times New Roman" w:cs="Times New Roman"/>
          <w:b/>
          <w:sz w:val="52"/>
          <w:szCs w:val="52"/>
        </w:rPr>
      </w:pPr>
      <w:r w:rsidRPr="00474946">
        <w:rPr>
          <w:rFonts w:ascii="Times New Roman" w:hAnsi="Times New Roman" w:cs="Times New Roman"/>
          <w:b/>
          <w:sz w:val="52"/>
          <w:szCs w:val="52"/>
        </w:rPr>
        <w:lastRenderedPageBreak/>
        <w:t>Мастер класс для родителей: «Лепка из соленого теста – это увлекательно!»</w:t>
      </w:r>
    </w:p>
    <w:p w:rsidR="00474946" w:rsidRPr="00474946" w:rsidRDefault="00474946" w:rsidP="00474946">
      <w:pPr>
        <w:jc w:val="right"/>
        <w:rPr>
          <w:rFonts w:ascii="Segoe Script" w:hAnsi="Segoe Script" w:cs="Times New Roman"/>
          <w:sz w:val="28"/>
          <w:szCs w:val="28"/>
        </w:rPr>
      </w:pPr>
      <w:r w:rsidRPr="00474946">
        <w:rPr>
          <w:rFonts w:ascii="Segoe Script" w:hAnsi="Segoe Script" w:cs="Times New Roman"/>
          <w:sz w:val="28"/>
          <w:szCs w:val="28"/>
        </w:rPr>
        <w:t>Саитова Людмила Владимировна.</w:t>
      </w:r>
    </w:p>
    <w:p w:rsidR="00875AC3" w:rsidRPr="00474946" w:rsidRDefault="0074263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4946">
        <w:rPr>
          <w:rFonts w:ascii="Times New Roman" w:hAnsi="Times New Roman" w:cs="Times New Roman"/>
          <w:sz w:val="28"/>
          <w:szCs w:val="28"/>
        </w:rPr>
        <w:t xml:space="preserve"> </w:t>
      </w:r>
      <w:r w:rsidR="00875AC3" w:rsidRPr="00474946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="00875AC3" w:rsidRPr="004749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75AC3" w:rsidRPr="00474946" w:rsidRDefault="00875AC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4946">
        <w:rPr>
          <w:rFonts w:ascii="Times New Roman" w:hAnsi="Times New Roman" w:cs="Times New Roman"/>
          <w:color w:val="000000"/>
          <w:sz w:val="28"/>
          <w:szCs w:val="28"/>
        </w:rPr>
        <w:t>Познакомить родителей с приёмами изображения, научить использовать знания и умения работе с детьми в домашних условиях, рассказать о необходимости совместной деятельности в продуктивной и другой творческой работе.</w:t>
      </w:r>
      <w:r w:rsidRPr="004749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4946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4749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263A" w:rsidRPr="00474946" w:rsidRDefault="00875AC3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color w:val="000000"/>
          <w:sz w:val="28"/>
          <w:szCs w:val="28"/>
        </w:rPr>
        <w:t>Познакомить с технологическими возможностями этого материала.</w:t>
      </w:r>
      <w:r w:rsidRPr="00474946">
        <w:rPr>
          <w:rFonts w:ascii="Times New Roman" w:hAnsi="Times New Roman" w:cs="Times New Roman"/>
          <w:color w:val="000000"/>
          <w:sz w:val="28"/>
          <w:szCs w:val="28"/>
        </w:rPr>
        <w:br/>
        <w:t>Вызвать интерес к данному виду деятельности. Познакомить с историей возникновения солёного теста и техническими возможностями этого материала. Заинтересовать и вовлечь родителей в совместную досуговую деятельность с детьми.</w:t>
      </w:r>
      <w:r w:rsidRPr="00474946">
        <w:rPr>
          <w:rFonts w:ascii="Times New Roman" w:hAnsi="Times New Roman" w:cs="Times New Roman"/>
          <w:color w:val="000000"/>
          <w:sz w:val="28"/>
          <w:szCs w:val="28"/>
        </w:rPr>
        <w:br/>
        <w:t>Предварительная работа: личные беседы с родителями, информация в папках-передвижках, консультации для родителей.</w:t>
      </w:r>
    </w:p>
    <w:p w:rsidR="0074263A" w:rsidRPr="00474946" w:rsidRDefault="0074263A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sz w:val="28"/>
          <w:szCs w:val="28"/>
        </w:rPr>
        <w:t xml:space="preserve">Лепка - любимое и увлекательное занятие детей и многих взрослых. Можно лепить по старинке - из глины и пластилина, но интересно попробовать и что-то новое - например, соленое тесто. Поделки из соленого теста легкие, прочные и очень дешевые, а слепить из него можно всё, что угодно. Если вы хоть раз в жизни видели изделие из теста, то согласитесь, что они способны вызвать улыбку, даже если у вас не очень хорошее настроение. Сделанные вручную вещи высоко ценятся в современном мире: ведь именно благодаря им, развивается творчество и воображение. Настенные украшения, забавные игрушки, детские игры, сувениры и сюрпризы-все это можно сделать из соленого теста. </w:t>
      </w:r>
    </w:p>
    <w:p w:rsidR="0074263A" w:rsidRPr="00474946" w:rsidRDefault="0074263A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b/>
          <w:sz w:val="40"/>
          <w:szCs w:val="40"/>
        </w:rPr>
        <w:t>История возникновения соленого теста</w:t>
      </w:r>
      <w:r w:rsidRPr="00474946">
        <w:rPr>
          <w:rFonts w:ascii="Times New Roman" w:hAnsi="Times New Roman" w:cs="Times New Roman"/>
          <w:b/>
          <w:sz w:val="40"/>
          <w:szCs w:val="40"/>
        </w:rPr>
        <w:t>.</w:t>
      </w:r>
      <w:r w:rsidRPr="004749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63A" w:rsidRPr="00474946" w:rsidRDefault="0074263A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sz w:val="28"/>
          <w:szCs w:val="28"/>
        </w:rPr>
        <w:t xml:space="preserve">Когда-то давным-давно, в седую старину, люди начали лепить хлебные лепешки из муки и воды и обжигать их на раскаленных камнях. Потом, в Вавилоне, появились печи для хлеба, и на смену хлебным лепешкам пришли первые караваи. Древние египтяне приблизительно 5 тысяч лет назад знали много рецептов теста и выпекали уже 30 различных сортов хлеба (4). Древние инки лепили из теста фигуры людей и животных и затем приносили их в жертву. Так из теста стали выпекать не только хлеб, но и декоративные изделия, которыми стали украшать различные религиозные фигурки из народных сказаний. Еще древние египтяне, греки и римляне использовали для преклонения перед своими божествами фигурки из теста. В Китае, начиная с XVII века, делали марионетки из теста. В России на Рождество в Вологодской, Архангельской, </w:t>
      </w:r>
      <w:proofErr w:type="spellStart"/>
      <w:r w:rsidRPr="00474946">
        <w:rPr>
          <w:rFonts w:ascii="Times New Roman" w:hAnsi="Times New Roman" w:cs="Times New Roman"/>
          <w:sz w:val="28"/>
          <w:szCs w:val="28"/>
        </w:rPr>
        <w:t>Олонецкой</w:t>
      </w:r>
      <w:proofErr w:type="spellEnd"/>
      <w:r w:rsidRPr="00474946">
        <w:rPr>
          <w:rFonts w:ascii="Times New Roman" w:hAnsi="Times New Roman" w:cs="Times New Roman"/>
          <w:sz w:val="28"/>
          <w:szCs w:val="28"/>
        </w:rPr>
        <w:t xml:space="preserve"> губерниях пекли из пшеничного теста «коровок», «бычков», «петушков», «свинок», «козочек» в знак того, чтобы на дворе было побольше «животинки». Эти печенья дарили родным, соседям, украшали окна. Чтобы сохранить их от насекомых и поедания их мышами, в тесто добавляли большое количество соли - так возникло соленое тесто. </w:t>
      </w:r>
    </w:p>
    <w:p w:rsidR="0074263A" w:rsidRPr="00474946" w:rsidRDefault="0074263A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b/>
          <w:sz w:val="40"/>
          <w:szCs w:val="40"/>
        </w:rPr>
        <w:t>Материалы и техника изготовления.</w:t>
      </w:r>
      <w:r w:rsidRPr="004749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F95" w:rsidRPr="00474946" w:rsidRDefault="0074263A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sz w:val="28"/>
          <w:szCs w:val="28"/>
        </w:rPr>
        <w:t>Соленое тесто - доступный всем, дешевый и легкий в освоении материал, его можно хранить в холодильнике, а, значит, заготавливать впрок. Тесто можно окрашивать, добавляя краски при замешивании и получая цветную массу, после обжига и сушки изделия из теста затвердевают и могут храниться долго, но они боятся воды. Соленое тесто в последние годы стало популярным материалом для лепки: оно очень эластично, его легко обрабатывать, изделия из него долговечны, а работа с соленым тестом доставляет удовольствие и радость</w:t>
      </w:r>
      <w:r w:rsidRPr="00474946">
        <w:rPr>
          <w:rFonts w:ascii="Times New Roman" w:hAnsi="Times New Roman" w:cs="Times New Roman"/>
          <w:sz w:val="28"/>
          <w:szCs w:val="28"/>
        </w:rPr>
        <w:t>.</w:t>
      </w:r>
    </w:p>
    <w:p w:rsidR="0074263A" w:rsidRPr="0074263A" w:rsidRDefault="0074263A" w:rsidP="0074263A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74263A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Рецепт</w:t>
      </w:r>
    </w:p>
    <w:p w:rsidR="0074263A" w:rsidRPr="0074263A" w:rsidRDefault="0074263A" w:rsidP="007426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миску.</w:t>
      </w:r>
    </w:p>
    <w:p w:rsidR="0074263A" w:rsidRPr="0074263A" w:rsidRDefault="0074263A" w:rsidP="007426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Высыпьте стакан муки.</w:t>
      </w: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26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C5179" wp14:editId="332E5C5C">
            <wp:extent cx="6696075" cy="3419475"/>
            <wp:effectExtent l="0" t="0" r="9525" b="9525"/>
            <wp:docPr id="1" name="Рисунок 1" descr="Как приготовить солёное тесто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приготовить солёное тесто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63A" w:rsidRPr="0074263A" w:rsidRDefault="0074263A" w:rsidP="007426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Добавьте стакан </w:t>
      </w:r>
      <w:proofErr w:type="gramStart"/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экстра соли</w:t>
      </w:r>
      <w:proofErr w:type="gramEnd"/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263A" w:rsidRPr="0074263A" w:rsidRDefault="0074263A" w:rsidP="007426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Залейте холодной водой.</w:t>
      </w:r>
    </w:p>
    <w:p w:rsidR="0074263A" w:rsidRPr="0074263A" w:rsidRDefault="0074263A" w:rsidP="007426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Вымешайте тесто.</w:t>
      </w:r>
    </w:p>
    <w:p w:rsidR="0074263A" w:rsidRPr="00474946" w:rsidRDefault="0074263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4946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Готовое солёное тесто не должно липнуть к рукам или рассыпаться. Оно должно быть крутым и удобным для лепки.</w:t>
      </w:r>
    </w:p>
    <w:p w:rsidR="0074263A" w:rsidRPr="0074263A" w:rsidRDefault="0074263A" w:rsidP="0074263A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4263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Как сушить солёное тесто?</w:t>
      </w:r>
    </w:p>
    <w:p w:rsidR="0074263A" w:rsidRPr="0074263A" w:rsidRDefault="0074263A" w:rsidP="0074263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два самых распространённых способа сушки солёного теста. Первый способ: готовая поделка высохнет сама. </w:t>
      </w:r>
      <w:r w:rsidRPr="0047494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Главное,</w:t>
      </w: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 неё не попадали прямые солнечные лучи, иначе – она потрескается. Поделку можно положить на ровную поверхность и подождать несколько дней. Второй способ: готовая поделка сушиться в духовке от 3 до 6 часов (в зависимости от размера поделки). Сушка происходит подходами с перерывами. Один подход составляет 1-2 часа. Для быстрой сушки за один подход установите 75-100 градусов в духовом шкафу, и тогда, поделка высохнет за час. При температуре 120 градусов поделка высохнет за 30 минут, но лучше сушить естественным способом.</w:t>
      </w:r>
    </w:p>
    <w:p w:rsidR="0074263A" w:rsidRPr="0074263A" w:rsidRDefault="0074263A" w:rsidP="0074263A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4263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Как красить солёное тесто?</w:t>
      </w:r>
    </w:p>
    <w:p w:rsidR="0074263A" w:rsidRPr="0074263A" w:rsidRDefault="0074263A" w:rsidP="0074263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63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два самых распространённых способа окраски солёного теста. Первый способ: готовую поделку после сушки раскрашивают акриловыми красками либо гуашью, используя кисточку. Второй способ: пищевые красители разводят в воде, затем добавляют во время приготовления теста. Когда поделка полностью окрашена и просушена, её обязательно следует покрыть прозрачным маникюрным либо мебельным лаком в 2-3 слоя. Каждый слой перед нанесением следующего должен просохнуть. Таким способом поделка сохранится долгое время.</w:t>
      </w: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74946" w:rsidRDefault="00474946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12965" w:rsidRPr="00112965" w:rsidRDefault="00112965" w:rsidP="0011296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1296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Розы из солёного теста</w:t>
      </w:r>
    </w:p>
    <w:p w:rsidR="00112965" w:rsidRPr="00112965" w:rsidRDefault="00112965" w:rsidP="0011296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600CFE" wp14:editId="46DF5D6A">
            <wp:extent cx="6667500" cy="5057775"/>
            <wp:effectExtent l="0" t="0" r="0" b="9525"/>
            <wp:docPr id="4" name="Рисунок 4" descr="Розы из солёного теста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озы из солёного теста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65" w:rsidRPr="00112965" w:rsidRDefault="00112965" w:rsidP="0011296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Вам понадобится:</w:t>
      </w: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солёное тесто, фольга, ваза для конфет либо похожая пластиковая ёмкость, гуашь, кисточка, прозрачный маникюрный лак, дощечка для лепки, ножик либо стек.</w:t>
      </w:r>
    </w:p>
    <w:p w:rsidR="00112965" w:rsidRPr="00112965" w:rsidRDefault="00112965" w:rsidP="0011296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Заполните фольгой вазу.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Скатайте шарики. Для одной розы понадобится 5 шариков, для листочка – 1 шарик.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Слепите листочки, стеком нарисуйте полосы.</w:t>
      </w: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9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0F9024" wp14:editId="2A196662">
            <wp:extent cx="6667500" cy="4914900"/>
            <wp:effectExtent l="0" t="0" r="0" b="0"/>
            <wp:docPr id="5" name="Рисунок 5" descr="Розы из солёного теста мастер класс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озы из солёного теста мастер класс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из шариков лепёшки и сформируйте розу. Одну лепёшку скрутите в трубочку, затем прикрепляйте по разным сторонам лепёшки, формируя лепестки.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Прикрепите к фольге розочки и листочки.</w:t>
      </w: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9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798503" wp14:editId="6FF0928A">
            <wp:extent cx="6667500" cy="4791075"/>
            <wp:effectExtent l="0" t="0" r="0" b="9525"/>
            <wp:docPr id="6" name="Рисунок 6" descr="Розы из солёного теста мастер класс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озы из солёного теста мастер класс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Высушите поделку.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Раскрасьте поделку и дождитесь полного высыхания.</w:t>
      </w:r>
    </w:p>
    <w:p w:rsidR="00112965" w:rsidRPr="00112965" w:rsidRDefault="00112965" w:rsidP="001129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3"/>
          <w:szCs w:val="23"/>
          <w:lang w:eastAsia="ru-RU"/>
        </w:rPr>
      </w:pPr>
      <w:r w:rsidRPr="001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Покройте поделку лаком и дождитесь полного высыхания</w:t>
      </w:r>
      <w:r w:rsidRPr="00112965">
        <w:rPr>
          <w:rFonts w:ascii="Times New Roman" w:eastAsia="Times New Roman" w:hAnsi="Times New Roman" w:cs="Times New Roman"/>
          <w:color w:val="494949"/>
          <w:sz w:val="23"/>
          <w:szCs w:val="23"/>
          <w:lang w:eastAsia="ru-RU"/>
        </w:rPr>
        <w:t>.</w:t>
      </w:r>
    </w:p>
    <w:p w:rsidR="0074263A" w:rsidRPr="00474946" w:rsidRDefault="00875AC3">
      <w:pPr>
        <w:rPr>
          <w:rFonts w:ascii="Times New Roman" w:hAnsi="Times New Roman" w:cs="Times New Roman"/>
          <w:sz w:val="28"/>
          <w:szCs w:val="28"/>
        </w:rPr>
      </w:pPr>
      <w:r w:rsidRPr="00474946">
        <w:rPr>
          <w:rFonts w:ascii="Times New Roman" w:hAnsi="Times New Roman" w:cs="Times New Roman"/>
          <w:b/>
          <w:sz w:val="40"/>
          <w:szCs w:val="40"/>
        </w:rPr>
        <w:t>Рефлексия:</w:t>
      </w:r>
      <w:r w:rsidRPr="00474946">
        <w:rPr>
          <w:rFonts w:ascii="Times New Roman" w:hAnsi="Times New Roman" w:cs="Times New Roman"/>
          <w:sz w:val="28"/>
          <w:szCs w:val="28"/>
        </w:rPr>
        <w:t xml:space="preserve"> дискуссия по результатам совместной деятельности.</w:t>
      </w:r>
      <w:r w:rsidRPr="00474946">
        <w:rPr>
          <w:rFonts w:ascii="Times New Roman" w:hAnsi="Times New Roman" w:cs="Times New Roman"/>
          <w:sz w:val="28"/>
          <w:szCs w:val="28"/>
        </w:rPr>
        <w:br/>
        <w:t>Что понравилось?</w:t>
      </w:r>
      <w:r w:rsidRPr="00474946">
        <w:rPr>
          <w:rFonts w:ascii="Times New Roman" w:hAnsi="Times New Roman" w:cs="Times New Roman"/>
          <w:sz w:val="28"/>
          <w:szCs w:val="28"/>
        </w:rPr>
        <w:br/>
        <w:t>Что показалось трудным?</w:t>
      </w:r>
      <w:r w:rsidRPr="00474946">
        <w:rPr>
          <w:rFonts w:ascii="Times New Roman" w:hAnsi="Times New Roman" w:cs="Times New Roman"/>
          <w:sz w:val="28"/>
          <w:szCs w:val="28"/>
        </w:rPr>
        <w:br/>
        <w:t>Какие эмоции вы испытывали при изготовлении поделки?</w:t>
      </w:r>
      <w:r w:rsidRPr="00474946">
        <w:rPr>
          <w:rFonts w:ascii="Times New Roman" w:hAnsi="Times New Roman" w:cs="Times New Roman"/>
          <w:sz w:val="28"/>
          <w:szCs w:val="28"/>
        </w:rPr>
        <w:br/>
      </w:r>
      <w:r w:rsidRPr="00474946">
        <w:rPr>
          <w:rFonts w:ascii="Times New Roman" w:hAnsi="Times New Roman" w:cs="Times New Roman"/>
          <w:b/>
          <w:sz w:val="40"/>
          <w:szCs w:val="40"/>
        </w:rPr>
        <w:t>Итог</w:t>
      </w:r>
      <w:r w:rsidRPr="00474946">
        <w:rPr>
          <w:rFonts w:ascii="Times New Roman" w:hAnsi="Times New Roman" w:cs="Times New Roman"/>
          <w:b/>
          <w:sz w:val="40"/>
          <w:szCs w:val="40"/>
        </w:rPr>
        <w:t>:</w:t>
      </w:r>
      <w:r w:rsidRPr="00474946">
        <w:rPr>
          <w:rFonts w:ascii="Times New Roman" w:hAnsi="Times New Roman" w:cs="Times New Roman"/>
          <w:sz w:val="28"/>
          <w:szCs w:val="28"/>
        </w:rPr>
        <w:br/>
        <w:t>Чаще всего родители бывают пассивными слушателями и зрителями, что совершенно не устраивает меня как педагога. Попробовала нетрадиционные формы. И пришла к выводу: чем чаще мы ставим родителей в активную позицию, тем выше результат нашей работы.</w:t>
      </w:r>
      <w:r w:rsidRPr="00474946">
        <w:rPr>
          <w:rFonts w:ascii="Times New Roman" w:hAnsi="Times New Roman" w:cs="Times New Roman"/>
          <w:sz w:val="28"/>
          <w:szCs w:val="28"/>
        </w:rPr>
        <w:br/>
        <w:t>Я поставила перед собой цель - довести до родителей значение лепки для детей, способствующей всестороннему развитию ребенка; формировать осознанную психолого-педагогическую компетентность родителей в процессе взаимодействия: ребенок-взрослый; реализовать принцип активного участия родителей в данном процессе. </w:t>
      </w:r>
      <w:r w:rsidRPr="00474946">
        <w:rPr>
          <w:rFonts w:ascii="Times New Roman" w:hAnsi="Times New Roman" w:cs="Times New Roman"/>
          <w:sz w:val="28"/>
          <w:szCs w:val="28"/>
        </w:rPr>
        <w:br/>
        <w:t>Форма взаимодействия с родителями через мастер-класс позволила осуществить индивидуальный подход к формированию важности данной темы, повышению педагогического мастерства, интереса родителей к данной проблеме.</w:t>
      </w:r>
      <w:r w:rsidRPr="00474946">
        <w:rPr>
          <w:rFonts w:ascii="Times New Roman" w:hAnsi="Times New Roman" w:cs="Times New Roman"/>
          <w:sz w:val="28"/>
          <w:szCs w:val="28"/>
        </w:rPr>
        <w:br/>
        <w:t>Основной целью моей работы я считаю необходимость развивать у родителей представление о лепке, как о способе реализации потенциальных возможностей детей через технологию мастер-класса.</w:t>
      </w:r>
      <w:r w:rsidRPr="00474946">
        <w:rPr>
          <w:rFonts w:ascii="Times New Roman" w:hAnsi="Times New Roman" w:cs="Times New Roman"/>
          <w:sz w:val="28"/>
          <w:szCs w:val="28"/>
        </w:rPr>
        <w:br/>
        <w:t>Мастер-класс-это новая форма взаимодействия с родителями, поэтому особенно привлекательна для родителей. Они с удовольствием являются участниками таких мероприятий.</w:t>
      </w:r>
      <w:r w:rsidRPr="00474946">
        <w:rPr>
          <w:rFonts w:ascii="Times New Roman" w:hAnsi="Times New Roman" w:cs="Times New Roman"/>
          <w:sz w:val="28"/>
          <w:szCs w:val="28"/>
        </w:rPr>
        <w:br/>
        <w:t>Благодарю Вас за участие, надеюсь, что мой мастер – класс вам понравился, и Вы с удовольствием будете заниматься этим дома в кругу своей семьи</w:t>
      </w:r>
      <w:r w:rsidRPr="00474946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sectPr w:rsidR="0074263A" w:rsidRPr="00474946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5AE" w:rsidRDefault="00E745AE" w:rsidP="00474946">
      <w:pPr>
        <w:spacing w:after="0" w:line="240" w:lineRule="auto"/>
      </w:pPr>
      <w:r>
        <w:separator/>
      </w:r>
    </w:p>
  </w:endnote>
  <w:endnote w:type="continuationSeparator" w:id="0">
    <w:p w:rsidR="00E745AE" w:rsidRDefault="00E745AE" w:rsidP="00474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946" w:rsidRDefault="00474946" w:rsidP="00474946">
    <w:pPr>
      <w:pStyle w:val="a6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5AE" w:rsidRDefault="00E745AE" w:rsidP="00474946">
      <w:pPr>
        <w:spacing w:after="0" w:line="240" w:lineRule="auto"/>
      </w:pPr>
      <w:r>
        <w:separator/>
      </w:r>
    </w:p>
  </w:footnote>
  <w:footnote w:type="continuationSeparator" w:id="0">
    <w:p w:rsidR="00E745AE" w:rsidRDefault="00E745AE" w:rsidP="00474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946" w:rsidRDefault="00474946">
    <w:pPr>
      <w:pStyle w:val="a4"/>
    </w:pPr>
  </w:p>
  <w:p w:rsidR="00474946" w:rsidRDefault="0047494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60F94"/>
    <w:multiLevelType w:val="multilevel"/>
    <w:tmpl w:val="8DEC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970FB"/>
    <w:multiLevelType w:val="multilevel"/>
    <w:tmpl w:val="28BE60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63A"/>
    <w:rsid w:val="00112965"/>
    <w:rsid w:val="002222AC"/>
    <w:rsid w:val="00425B04"/>
    <w:rsid w:val="00474946"/>
    <w:rsid w:val="0074263A"/>
    <w:rsid w:val="00875AC3"/>
    <w:rsid w:val="00CD05E9"/>
    <w:rsid w:val="00DD6F95"/>
    <w:rsid w:val="00E7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E84BF"/>
  <w15:chartTrackingRefBased/>
  <w15:docId w15:val="{1710EEDB-2132-4BB5-A228-A6F7165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474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4946"/>
  </w:style>
  <w:style w:type="paragraph" w:styleId="a6">
    <w:name w:val="footer"/>
    <w:basedOn w:val="a"/>
    <w:link w:val="a7"/>
    <w:uiPriority w:val="99"/>
    <w:unhideWhenUsed/>
    <w:rsid w:val="00474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4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voimirukamy.com/wp-content/uploads/2017/12/11-2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voimirukamy.com/wp-content/uploads/2017/12/27-1.jpg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voimirukamy.com/wp-content/uploads/2017/12/10-2.jpg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svoimirukamy.com/wp-content/uploads/2017/12/9-2.jp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1056</Words>
  <Characters>6021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    Рецепт</vt:lpstr>
      <vt:lpstr>    Как сушить солёное тесто?</vt:lpstr>
      <vt:lpstr>    Как красить солёное тесто?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Розы из солёного теста</vt:lpstr>
      <vt:lpstr>        Мастер-класс</vt:lpstr>
    </vt:vector>
  </TitlesOfParts>
  <Company>SPecialiST RePack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2019-08-06T10:32:00Z</dcterms:created>
  <dcterms:modified xsi:type="dcterms:W3CDTF">2019-08-06T11:16:00Z</dcterms:modified>
</cp:coreProperties>
</file>